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88" w:rsidRPr="009545B1" w:rsidRDefault="002A4788" w:rsidP="00954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B1">
        <w:rPr>
          <w:rFonts w:ascii="Times New Roman" w:hAnsi="Times New Roman" w:cs="Times New Roman"/>
          <w:b/>
          <w:sz w:val="28"/>
          <w:szCs w:val="28"/>
        </w:rPr>
        <w:t>Отчет о  деятельности ГККП Детский сад №4 « Буратино» в сфере оказания государственных услуг за 2016 год.</w:t>
      </w:r>
    </w:p>
    <w:p w:rsidR="0021760C" w:rsidRPr="009545B1" w:rsidRDefault="00005DB7" w:rsidP="0095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 xml:space="preserve">На основании приказа Отдела образования </w:t>
      </w:r>
      <w:proofErr w:type="spellStart"/>
      <w:r w:rsidRPr="009545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45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545B1">
        <w:rPr>
          <w:rFonts w:ascii="Times New Roman" w:hAnsi="Times New Roman" w:cs="Times New Roman"/>
          <w:sz w:val="28"/>
          <w:szCs w:val="28"/>
        </w:rPr>
        <w:t>тепногорска</w:t>
      </w:r>
      <w:proofErr w:type="spellEnd"/>
      <w:r w:rsidRPr="009545B1">
        <w:rPr>
          <w:rFonts w:ascii="Times New Roman" w:hAnsi="Times New Roman" w:cs="Times New Roman"/>
          <w:sz w:val="28"/>
          <w:szCs w:val="28"/>
        </w:rPr>
        <w:t xml:space="preserve">  за № 49 от 07 февраля 2017 г. О проведении публичных отчетов о деятельности учреждений образования в сфере оказания государственных услуг за 2016 год и в соответствии с законами Республики Каз</w:t>
      </w:r>
      <w:r w:rsidR="00367D6E">
        <w:rPr>
          <w:rFonts w:ascii="Times New Roman" w:hAnsi="Times New Roman" w:cs="Times New Roman"/>
          <w:sz w:val="28"/>
          <w:szCs w:val="28"/>
        </w:rPr>
        <w:t>ахстан от 23 января 2001 года «</w:t>
      </w:r>
      <w:r w:rsidRPr="009545B1">
        <w:rPr>
          <w:rFonts w:ascii="Times New Roman" w:hAnsi="Times New Roman" w:cs="Times New Roman"/>
          <w:sz w:val="28"/>
          <w:szCs w:val="28"/>
        </w:rPr>
        <w:t>О местном государственном управлении и самоуправлении в Республике Каза</w:t>
      </w:r>
      <w:r w:rsidR="00367D6E">
        <w:rPr>
          <w:rFonts w:ascii="Times New Roman" w:hAnsi="Times New Roman" w:cs="Times New Roman"/>
          <w:sz w:val="28"/>
          <w:szCs w:val="28"/>
        </w:rPr>
        <w:t>хстан от 15 апреля 2013 года  «</w:t>
      </w:r>
      <w:r w:rsidRPr="009545B1">
        <w:rPr>
          <w:rFonts w:ascii="Times New Roman" w:hAnsi="Times New Roman" w:cs="Times New Roman"/>
          <w:sz w:val="28"/>
          <w:szCs w:val="28"/>
        </w:rPr>
        <w:t>О государственных услугах»</w:t>
      </w:r>
      <w:bookmarkStart w:id="0" w:name="_GoBack"/>
      <w:bookmarkEnd w:id="0"/>
      <w:r w:rsidRPr="009545B1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</w:t>
      </w:r>
      <w:proofErr w:type="spellStart"/>
      <w:r w:rsidRPr="009545B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545B1">
        <w:rPr>
          <w:rFonts w:ascii="Times New Roman" w:hAnsi="Times New Roman" w:cs="Times New Roman"/>
          <w:sz w:val="28"/>
          <w:szCs w:val="28"/>
        </w:rPr>
        <w:t xml:space="preserve"> города Степногорска от 27 января 2017 года № а-1/323 на совещании при заведующей был рассмотрен вопрос о деятельности учреждения в сфере </w:t>
      </w:r>
      <w:r w:rsidR="009545B1" w:rsidRPr="009545B1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  <w:r w:rsidRPr="009545B1">
        <w:rPr>
          <w:rFonts w:ascii="Times New Roman" w:hAnsi="Times New Roman" w:cs="Times New Roman"/>
          <w:sz w:val="28"/>
          <w:szCs w:val="28"/>
        </w:rPr>
        <w:t>.</w:t>
      </w:r>
    </w:p>
    <w:p w:rsidR="009545B1" w:rsidRPr="009545B1" w:rsidRDefault="0021760C" w:rsidP="009545B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>В ходе слушания было указано, что государственная услуга</w:t>
      </w:r>
      <w:r w:rsidR="00367D6E">
        <w:rPr>
          <w:rFonts w:ascii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hAnsi="Times New Roman" w:cs="Times New Roman"/>
          <w:sz w:val="28"/>
          <w:szCs w:val="28"/>
        </w:rPr>
        <w:t xml:space="preserve">-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9545B1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9545B1">
        <w:rPr>
          <w:rFonts w:ascii="Times New Roman" w:hAnsi="Times New Roman" w:cs="Times New Roman"/>
          <w:sz w:val="28"/>
          <w:szCs w:val="28"/>
        </w:rPr>
        <w:t xml:space="preserve">  и направленных на реализацию  их прав, свобод и интересов, предоставление им соответствующих материальных и нематериальных благ. Обеспечение доступности и повышение качества государственных услуг остается одним из приоритетных направлений государственной политики.</w:t>
      </w:r>
      <w:r w:rsidR="00B92FE8" w:rsidRPr="009545B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="00B92FE8" w:rsidRPr="0095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учреждения оказывают государственные услуги согласно Закону Республики Казахстан «О государственных услугах» от 15 апреля 2013 года и Реестра государственных услуг, утвержденный Постановлением Правительства Республики Казахстан 18 сентября 2013 года. Требования и порядок оказания государственных услуг </w:t>
      </w:r>
      <w:proofErr w:type="spellStart"/>
      <w:r w:rsidR="00B92FE8" w:rsidRPr="009545B1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услугодателями</w:t>
      </w:r>
      <w:proofErr w:type="spellEnd"/>
      <w:r w:rsidR="00B92FE8" w:rsidRPr="0095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стандартом и регламентом государственных услуг.</w:t>
      </w:r>
    </w:p>
    <w:p w:rsidR="0021760C" w:rsidRPr="009545B1" w:rsidRDefault="0021760C" w:rsidP="009545B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 xml:space="preserve">ГККП Детский сад №4 « Буратино оказывает </w:t>
      </w:r>
      <w:r w:rsidR="005E1D89" w:rsidRPr="009545B1">
        <w:rPr>
          <w:rFonts w:ascii="Times New Roman" w:hAnsi="Times New Roman" w:cs="Times New Roman"/>
          <w:sz w:val="28"/>
          <w:szCs w:val="28"/>
        </w:rPr>
        <w:t xml:space="preserve">  следующие виды </w:t>
      </w:r>
      <w:r w:rsidRPr="00954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B1">
        <w:rPr>
          <w:rFonts w:ascii="Times New Roman" w:hAnsi="Times New Roman" w:cs="Times New Roman"/>
          <w:sz w:val="28"/>
          <w:szCs w:val="28"/>
        </w:rPr>
        <w:t>государств</w:t>
      </w:r>
      <w:r w:rsidR="005E1D89" w:rsidRPr="009545B1">
        <w:rPr>
          <w:rFonts w:ascii="Times New Roman" w:hAnsi="Times New Roman" w:cs="Times New Roman"/>
          <w:sz w:val="28"/>
          <w:szCs w:val="28"/>
        </w:rPr>
        <w:t>енныех</w:t>
      </w:r>
      <w:proofErr w:type="spellEnd"/>
      <w:r w:rsidR="00F42825" w:rsidRPr="009545B1">
        <w:rPr>
          <w:rFonts w:ascii="Times New Roman" w:hAnsi="Times New Roman" w:cs="Times New Roman"/>
          <w:sz w:val="28"/>
          <w:szCs w:val="28"/>
        </w:rPr>
        <w:t xml:space="preserve"> </w:t>
      </w:r>
      <w:r w:rsidR="005E1D89" w:rsidRPr="009545B1">
        <w:rPr>
          <w:rFonts w:ascii="Times New Roman" w:hAnsi="Times New Roman" w:cs="Times New Roman"/>
          <w:sz w:val="28"/>
          <w:szCs w:val="28"/>
        </w:rPr>
        <w:t>услуг:</w:t>
      </w:r>
      <w:r w:rsidRPr="009545B1">
        <w:rPr>
          <w:rFonts w:ascii="Times New Roman" w:hAnsi="Times New Roman" w:cs="Times New Roman"/>
          <w:sz w:val="28"/>
          <w:szCs w:val="28"/>
        </w:rPr>
        <w:t xml:space="preserve">  </w:t>
      </w:r>
      <w:r w:rsidR="00005DB7" w:rsidRPr="009545B1">
        <w:rPr>
          <w:rFonts w:ascii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«Прием документов и зачисление детей в дошкольные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образования»</w:t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и «Прием документов для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 аттестации на присвоение (подтверждение)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квалификационных категорий педагогическим работникам и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приравненным к ним лицам организаций образования, реализующих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дошкольного воспитания и обучения, начального,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среднего, общего среднего, технического и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профессионального, </w:t>
      </w:r>
      <w:proofErr w:type="spellStart"/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образования».</w:t>
      </w:r>
    </w:p>
    <w:p w:rsidR="00B92FE8" w:rsidRPr="009545B1" w:rsidRDefault="0021760C" w:rsidP="009545B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545B1">
        <w:rPr>
          <w:bCs/>
          <w:sz w:val="28"/>
          <w:szCs w:val="28"/>
        </w:rPr>
        <w:t>Целью</w:t>
      </w:r>
      <w:r w:rsidRPr="009545B1">
        <w:rPr>
          <w:b/>
          <w:bCs/>
          <w:sz w:val="28"/>
          <w:szCs w:val="28"/>
        </w:rPr>
        <w:t xml:space="preserve"> </w:t>
      </w:r>
      <w:r w:rsidR="008256C0" w:rsidRPr="009545B1">
        <w:rPr>
          <w:sz w:val="28"/>
          <w:szCs w:val="28"/>
        </w:rPr>
        <w:t xml:space="preserve">государственной  услуги   </w:t>
      </w:r>
      <w:r w:rsidR="008256C0" w:rsidRPr="009545B1">
        <w:rPr>
          <w:b/>
          <w:bCs/>
          <w:sz w:val="28"/>
          <w:szCs w:val="28"/>
        </w:rPr>
        <w:t>«Прием документов и зачисление детей в дошкольные</w:t>
      </w:r>
      <w:r w:rsidR="008256C0" w:rsidRPr="009545B1">
        <w:rPr>
          <w:sz w:val="28"/>
          <w:szCs w:val="28"/>
        </w:rPr>
        <w:t xml:space="preserve"> </w:t>
      </w:r>
      <w:r w:rsidR="008256C0" w:rsidRPr="009545B1">
        <w:rPr>
          <w:b/>
          <w:bCs/>
          <w:sz w:val="28"/>
          <w:szCs w:val="28"/>
        </w:rPr>
        <w:t xml:space="preserve">организации образования» </w:t>
      </w:r>
      <w:r w:rsidR="008256C0" w:rsidRPr="009545B1">
        <w:rPr>
          <w:bCs/>
          <w:sz w:val="28"/>
          <w:szCs w:val="28"/>
        </w:rPr>
        <w:t>является</w:t>
      </w:r>
      <w:r w:rsidR="00180146" w:rsidRPr="009545B1">
        <w:rPr>
          <w:bCs/>
          <w:sz w:val="28"/>
          <w:szCs w:val="28"/>
        </w:rPr>
        <w:t xml:space="preserve"> </w:t>
      </w:r>
      <w:r w:rsidR="008256C0" w:rsidRPr="009545B1">
        <w:rPr>
          <w:bCs/>
          <w:sz w:val="28"/>
          <w:szCs w:val="28"/>
        </w:rPr>
        <w:t xml:space="preserve">обеспечение государством равенства возможностей для  каждого ребенка в получении качественного дошкольного образования. </w:t>
      </w:r>
    </w:p>
    <w:p w:rsidR="002A4788" w:rsidRPr="009545B1" w:rsidRDefault="00B92FE8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 xml:space="preserve"> </w:t>
      </w:r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</w:t>
      </w:r>
      <w:proofErr w:type="spellStart"/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180146" w:rsidRPr="009545B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>ударственой</w:t>
      </w:r>
      <w:proofErr w:type="spellEnd"/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получателю необходимо </w:t>
      </w:r>
      <w:proofErr w:type="gramStart"/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>предоставить следующие документы</w:t>
      </w:r>
      <w:proofErr w:type="gramEnd"/>
      <w:r w:rsidR="008256C0" w:rsidRP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256C0" w:rsidRPr="009545B1">
        <w:rPr>
          <w:rFonts w:ascii="Times New Roman" w:eastAsia="Times New Roman" w:hAnsi="Times New Roman" w:cs="Times New Roman"/>
          <w:sz w:val="28"/>
          <w:szCs w:val="28"/>
        </w:rPr>
        <w:t>указанные в пункте 9 стандарта государственной услуги «Прием документов и зачисление детей в дошкольные организации образования» утвержденного приказом Министра образовании и науки Республики Казах</w:t>
      </w:r>
      <w:r w:rsidR="00F42825" w:rsidRPr="009545B1">
        <w:rPr>
          <w:rFonts w:ascii="Times New Roman" w:eastAsia="Times New Roman" w:hAnsi="Times New Roman" w:cs="Times New Roman"/>
          <w:sz w:val="28"/>
          <w:szCs w:val="28"/>
        </w:rPr>
        <w:t>стан от 7 апреля 2015 года №172, а именно: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1) заявление (в произвольной форме);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2) направление, выданное Управлением образования городов Астана и Алматы, районных, городских отделов образования, в сельской местности -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акимом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 документ, удостоверяющий личность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(одного из родителей или законных представителей), (оригинал и копия) для идентификации;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4) паспорт здоровья ребенка;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5) справка о состоянии здоровья ребенка.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Результатом оказываемой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</w:p>
    <w:p w:rsidR="005E1D89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Форма представления результата оказания гос</w:t>
      </w:r>
      <w:r w:rsidR="00F42825" w:rsidRPr="009545B1"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услуги: бумажная. 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оказывается</w:t>
      </w:r>
      <w:r w:rsidR="005E1D89"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бесплатно физическим лицам (далее -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E1D89"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 График работы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9.00- 18.00 часов, с перерывом на обед с 13.00 -14.00.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B92FE8" w:rsidRPr="009545B1" w:rsidRDefault="00225352" w:rsidP="009545B1">
      <w:pPr>
        <w:pStyle w:val="j1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9545B1">
        <w:rPr>
          <w:sz w:val="28"/>
          <w:szCs w:val="28"/>
        </w:rPr>
        <w:t>Прием детей в дошкольн</w:t>
      </w:r>
      <w:r w:rsidR="00F42825" w:rsidRPr="009545B1">
        <w:rPr>
          <w:sz w:val="28"/>
          <w:szCs w:val="28"/>
        </w:rPr>
        <w:t>ую организацию ведется в течение</w:t>
      </w:r>
      <w:r w:rsidRPr="009545B1">
        <w:rPr>
          <w:sz w:val="28"/>
          <w:szCs w:val="28"/>
        </w:rPr>
        <w:t xml:space="preserve"> года при наличии свободных мест.</w:t>
      </w:r>
      <w:r w:rsidR="00B92FE8" w:rsidRPr="009545B1">
        <w:rPr>
          <w:sz w:val="28"/>
          <w:szCs w:val="28"/>
        </w:rPr>
        <w:t xml:space="preserve"> </w:t>
      </w:r>
      <w:r w:rsidR="00B92FE8" w:rsidRPr="009545B1">
        <w:rPr>
          <w:rStyle w:val="s0"/>
          <w:sz w:val="28"/>
          <w:szCs w:val="28"/>
        </w:rPr>
        <w:t>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</w:t>
      </w:r>
      <w:r w:rsidR="00B92FE8" w:rsidRPr="009545B1">
        <w:rPr>
          <w:rStyle w:val="s0"/>
          <w:sz w:val="28"/>
          <w:szCs w:val="28"/>
          <w:lang w:val="kk-KZ"/>
        </w:rPr>
        <w:t xml:space="preserve"> образования.</w:t>
      </w:r>
    </w:p>
    <w:p w:rsidR="00180146" w:rsidRP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услуга </w:t>
      </w:r>
      <w:r w:rsidRPr="009545B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45B1">
        <w:rPr>
          <w:rFonts w:ascii="Times New Roman" w:eastAsia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9545B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образования»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 оказывается физическим лицам  бесплатно. 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Форма предоставления результата оказания государственной услуги: бумажная</w:t>
      </w:r>
      <w:r w:rsidR="00180146" w:rsidRPr="00954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825"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1) заявление на аттестацию согласно приложению 2 к настоящему Стандарту. 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личность;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3) копия диплома об образовании;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4) копия документа о повышении квалификации;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5) копия документа, подтверждающего трудовую деятельность работника;</w:t>
      </w:r>
    </w:p>
    <w:p w:rsidR="009545B1" w:rsidRDefault="005E1D89" w:rsidP="00954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:rsid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утвержденными приказом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согласно приложению 1 к настоящему Стандарту.</w:t>
      </w:r>
    </w:p>
    <w:p w:rsid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График работы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</w:t>
      </w:r>
      <w:r w:rsidR="00180146" w:rsidRPr="009545B1">
        <w:rPr>
          <w:rFonts w:ascii="Times New Roman" w:eastAsia="Times New Roman" w:hAnsi="Times New Roman" w:cs="Times New Roman"/>
          <w:sz w:val="28"/>
          <w:szCs w:val="28"/>
        </w:rPr>
        <w:t xml:space="preserve">асно трудовому законодательству 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>Республики Казахстан.</w:t>
      </w:r>
    </w:p>
    <w:p w:rsid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>Прием осуществляется в порядке очереди, без предварительной записи и ускоренного обслуживания.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обжалования решений, действий (бездействия) местных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исполнительных органов города республиканского значения и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столицы, района (города областного значения) </w:t>
      </w:r>
      <w:proofErr w:type="spellStart"/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(или) его должностных лиц по вопросам оказания государственных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</w:t>
      </w:r>
      <w:bookmarkStart w:id="1" w:name="z19"/>
      <w:bookmarkEnd w:id="1"/>
      <w:r w:rsid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решений, действий (бездействий)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 подается в письменном виде на имя руководителя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 почте или нарочно через канцелярию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на  адрес, который размещен  </w:t>
      </w: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услугодателя.</w:t>
      </w:r>
      <w:proofErr w:type="spellEnd"/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В жалобе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услугополучателем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Жалоба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услуг, поступившая в адрес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в течение пяти рабочих дней со дня ее регистрации.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результатами оказания государственной услуги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государственной услуги.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Жалоба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случаях несогласия с результатами оказанной государственной услуги,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обратиться в суд в установленном законодательством Республики Казахстан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порядке.</w:t>
      </w:r>
      <w:proofErr w:type="spellEnd"/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>контакт-центра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9545B1" w:rsidRDefault="00225352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 справочных служб </w:t>
      </w:r>
      <w:proofErr w:type="spellStart"/>
      <w:r w:rsidRPr="009545B1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государственной услуги 8-800-080-7777, единого </w:t>
      </w:r>
      <w:proofErr w:type="gramStart"/>
      <w:r w:rsidRPr="009545B1">
        <w:rPr>
          <w:rFonts w:ascii="Times New Roman" w:eastAsia="Times New Roman" w:hAnsi="Times New Roman" w:cs="Times New Roman"/>
          <w:sz w:val="28"/>
          <w:szCs w:val="28"/>
        </w:rPr>
        <w:t>контакт-центра</w:t>
      </w:r>
      <w:proofErr w:type="gramEnd"/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услуг: 1414.</w:t>
      </w:r>
    </w:p>
    <w:p w:rsidR="00AF7785" w:rsidRPr="009545B1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В 2016 </w:t>
      </w:r>
      <w:r w:rsidR="00225352" w:rsidRPr="009545B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80146"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352" w:rsidRPr="009545B1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было предоставлено </w:t>
      </w:r>
      <w:r w:rsidR="009545B1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95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5B1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9545B1">
        <w:rPr>
          <w:rFonts w:ascii="Times New Roman" w:hAnsi="Times New Roman" w:cs="Times New Roman"/>
          <w:sz w:val="28"/>
          <w:szCs w:val="28"/>
        </w:rPr>
        <w:t>енные</w:t>
      </w:r>
      <w:r w:rsidR="00225352" w:rsidRPr="009545B1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9545B1"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3"/>
        <w:tblW w:w="10428" w:type="dxa"/>
        <w:tblLook w:val="04A0" w:firstRow="1" w:lastRow="0" w:firstColumn="1" w:lastColumn="0" w:noHBand="0" w:noVBand="1"/>
      </w:tblPr>
      <w:tblGrid>
        <w:gridCol w:w="798"/>
        <w:gridCol w:w="4272"/>
        <w:gridCol w:w="2551"/>
        <w:gridCol w:w="2807"/>
      </w:tblGrid>
      <w:tr w:rsidR="009545B1" w:rsidRPr="009545B1" w:rsidTr="009545B1">
        <w:tc>
          <w:tcPr>
            <w:tcW w:w="798" w:type="dxa"/>
          </w:tcPr>
          <w:p w:rsidR="009545B1" w:rsidRPr="00367D6E" w:rsidRDefault="009545B1" w:rsidP="0095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45B1" w:rsidRPr="00367D6E" w:rsidRDefault="009545B1" w:rsidP="00954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2" w:type="dxa"/>
          </w:tcPr>
          <w:p w:rsidR="009545B1" w:rsidRPr="00367D6E" w:rsidRDefault="009545B1" w:rsidP="0095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</w:tcPr>
          <w:p w:rsidR="009545B1" w:rsidRPr="00367D6E" w:rsidRDefault="009545B1" w:rsidP="0095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оказанных ус</w:t>
            </w: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>уг</w:t>
            </w:r>
          </w:p>
        </w:tc>
        <w:tc>
          <w:tcPr>
            <w:tcW w:w="2807" w:type="dxa"/>
          </w:tcPr>
          <w:p w:rsidR="009545B1" w:rsidRPr="00367D6E" w:rsidRDefault="009545B1" w:rsidP="0095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9545B1" w:rsidRPr="009545B1" w:rsidTr="009545B1">
        <w:tc>
          <w:tcPr>
            <w:tcW w:w="798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2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«Прием документов и зачисление детей в дошкольные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организации образования»</w:t>
            </w:r>
          </w:p>
        </w:tc>
        <w:tc>
          <w:tcPr>
            <w:tcW w:w="2551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807" w:type="dxa"/>
          </w:tcPr>
          <w:p w:rsid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прибывшие дети:</w:t>
            </w:r>
          </w:p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proofErr w:type="spellStart"/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- 37 детей</w:t>
            </w:r>
          </w:p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2012 г.р.-48 детей</w:t>
            </w:r>
          </w:p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2013 г.р.- 67 детей</w:t>
            </w:r>
          </w:p>
        </w:tc>
      </w:tr>
      <w:tr w:rsidR="009545B1" w:rsidRPr="009545B1" w:rsidTr="009545B1">
        <w:tc>
          <w:tcPr>
            <w:tcW w:w="798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9545B1" w:rsidRPr="009545B1" w:rsidRDefault="009545B1" w:rsidP="009545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«Прием документов для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прохождения аттестации на присвоение (подтверждение)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квалификационных категорий педагогическим работникам и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приравненным к ним лицам организаций образования, реализующих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 дошкольного воспитания и обучения, начального,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основного среднего, общего среднего, технического и</w:t>
            </w:r>
            <w:r w:rsidRPr="00954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профессионального, </w:t>
            </w:r>
            <w:proofErr w:type="spellStart"/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послесреднего</w:t>
            </w:r>
            <w:proofErr w:type="spellEnd"/>
            <w:r w:rsidRPr="00954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образования».</w:t>
            </w:r>
          </w:p>
        </w:tc>
        <w:tc>
          <w:tcPr>
            <w:tcW w:w="2551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9545B1" w:rsidRPr="009545B1" w:rsidRDefault="009545B1" w:rsidP="0095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B1">
              <w:rPr>
                <w:rFonts w:ascii="Times New Roman" w:hAnsi="Times New Roman" w:cs="Times New Roman"/>
                <w:sz w:val="28"/>
                <w:szCs w:val="28"/>
              </w:rPr>
              <w:t>подтверждение 2 категории</w:t>
            </w:r>
          </w:p>
        </w:tc>
      </w:tr>
    </w:tbl>
    <w:p w:rsidR="00367D6E" w:rsidRDefault="005E1D89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 xml:space="preserve">  </w:t>
      </w:r>
      <w:r w:rsidR="00AF7785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Ответственными лицами по исполнению  стандарта государственной  услуги  п</w:t>
      </w:r>
      <w:r w:rsid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 обращении </w:t>
      </w:r>
      <w:proofErr w:type="spellStart"/>
      <w:r w:rsid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услугополучателя</w:t>
      </w:r>
      <w:proofErr w:type="spellEnd"/>
      <w:r w:rsid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AF7785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либо уполномоченного </w:t>
      </w:r>
      <w:r w:rsid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 по доверенности</w:t>
      </w:r>
      <w:proofErr w:type="gramStart"/>
      <w:r w:rsid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67D6E" w:rsidRDefault="00367D6E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Кривенко Т.И. – заведующая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F7785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зачислении детей дошкольного возраста в дошкольную организацию  </w:t>
      </w:r>
      <w:r w:rsidR="008256C0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7D6E" w:rsidRDefault="00367D6E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>Третяк Н.Ю.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>методист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AF7785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сфере оказания государственной услуги</w:t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 «Прием документов для</w:t>
      </w:r>
      <w:r w:rsidR="00180146" w:rsidRPr="00954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 аттестации на присвоение (подтверждение)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квалификационных категорий педагогическим работникам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приравненным к ним лицам организаций образования, реализующих</w:t>
      </w:r>
      <w:r w:rsidR="00180146" w:rsidRPr="009545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дошкольного воспитания и обучения, начального,</w:t>
      </w:r>
      <w:r w:rsidR="00180146" w:rsidRPr="009545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среднего, общего среднего, технического и</w:t>
      </w:r>
      <w:r w:rsidR="00180146" w:rsidRPr="009545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профессионального, </w:t>
      </w:r>
      <w:proofErr w:type="spellStart"/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="00180146" w:rsidRPr="00954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образования», а именно: прием документов и выдача результатов</w:t>
      </w:r>
      <w:r w:rsidR="00954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F7785" w:rsidRPr="009545B1" w:rsidRDefault="00367D6E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>Кусаинова</w:t>
      </w:r>
      <w:proofErr w:type="spellEnd"/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45B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r w:rsidRP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80146" w:rsidRP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>а формирование отчета о деятельности учреждения в сфере оказания государстве</w:t>
      </w:r>
      <w:r w:rsidR="009545B1" w:rsidRPr="00367D6E">
        <w:rPr>
          <w:rFonts w:ascii="Times New Roman" w:eastAsia="Times New Roman" w:hAnsi="Times New Roman" w:cs="Times New Roman"/>
          <w:b/>
          <w:bCs/>
          <w:sz w:val="28"/>
          <w:szCs w:val="28"/>
        </w:rPr>
        <w:t>нных услуг</w:t>
      </w:r>
    </w:p>
    <w:p w:rsidR="008256C0" w:rsidRPr="009545B1" w:rsidRDefault="008256C0" w:rsidP="0095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56C0" w:rsidRPr="009545B1" w:rsidSect="009545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7"/>
    <w:rsid w:val="00005DB7"/>
    <w:rsid w:val="00121650"/>
    <w:rsid w:val="00180146"/>
    <w:rsid w:val="0021760C"/>
    <w:rsid w:val="00225352"/>
    <w:rsid w:val="002A4788"/>
    <w:rsid w:val="00367D6E"/>
    <w:rsid w:val="005E1D89"/>
    <w:rsid w:val="007E5891"/>
    <w:rsid w:val="008256C0"/>
    <w:rsid w:val="009545B1"/>
    <w:rsid w:val="00AF7785"/>
    <w:rsid w:val="00B92FE8"/>
    <w:rsid w:val="00C923A6"/>
    <w:rsid w:val="00D17A0C"/>
    <w:rsid w:val="00E74F64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6">
    <w:name w:val="j16"/>
    <w:basedOn w:val="a"/>
    <w:rsid w:val="00B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B92FE8"/>
  </w:style>
  <w:style w:type="paragraph" w:styleId="a4">
    <w:name w:val="Normal (Web)"/>
    <w:basedOn w:val="a"/>
    <w:uiPriority w:val="99"/>
    <w:unhideWhenUsed/>
    <w:rsid w:val="00B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6">
    <w:name w:val="j16"/>
    <w:basedOn w:val="a"/>
    <w:rsid w:val="00B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B92FE8"/>
  </w:style>
  <w:style w:type="paragraph" w:styleId="a4">
    <w:name w:val="Normal (Web)"/>
    <w:basedOn w:val="a"/>
    <w:uiPriority w:val="99"/>
    <w:unhideWhenUsed/>
    <w:rsid w:val="00B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2017-02-15T04:10:00Z</dcterms:created>
  <dcterms:modified xsi:type="dcterms:W3CDTF">2017-02-15T04:10:00Z</dcterms:modified>
</cp:coreProperties>
</file>